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BA31" w14:textId="77777777" w:rsidR="008C4CF3" w:rsidRPr="0010295B" w:rsidRDefault="008C4CF3" w:rsidP="008C4CF3">
      <w:pPr>
        <w:rPr>
          <w:rFonts w:ascii="Times New Roman" w:hAnsi="Times New Roman" w:cs="Times New Roman"/>
          <w:lang w:val="ru-RU"/>
        </w:rPr>
      </w:pPr>
      <w:r w:rsidRPr="00062132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57DC38C" wp14:editId="64C386D5">
            <wp:simplePos x="0" y="0"/>
            <wp:positionH relativeFrom="column">
              <wp:posOffset>2435816</wp:posOffset>
            </wp:positionH>
            <wp:positionV relativeFrom="paragraph">
              <wp:posOffset>233</wp:posOffset>
            </wp:positionV>
            <wp:extent cx="914400" cy="914400"/>
            <wp:effectExtent l="0" t="0" r="0" b="0"/>
            <wp:wrapTopAndBottom/>
            <wp:docPr id="1" name="Рисунок 1" descr="&quot;柔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quot;柔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ECAD6" w14:textId="77777777" w:rsidR="008C4CF3" w:rsidRPr="00062132" w:rsidRDefault="008C4CF3" w:rsidP="008C4CF3">
      <w:pPr>
        <w:tabs>
          <w:tab w:val="left" w:pos="4962"/>
          <w:tab w:val="left" w:pos="5812"/>
          <w:tab w:val="left" w:pos="595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36"/>
          <w:lang w:val="ru-RU"/>
        </w:rPr>
      </w:pPr>
      <w:r w:rsidRPr="00062132">
        <w:rPr>
          <w:rFonts w:ascii="Times New Roman" w:eastAsia="Calibri" w:hAnsi="Times New Roman" w:cs="Times New Roman"/>
          <w:b/>
          <w:sz w:val="26"/>
          <w:szCs w:val="32"/>
          <w:lang w:val="ru-RU"/>
        </w:rPr>
        <w:t>ДОНЕЦКАЯ НАРОДНАЯ РЕСПУБЛИКА</w:t>
      </w:r>
    </w:p>
    <w:p w14:paraId="2C882FD6" w14:textId="77777777" w:rsidR="008C4CF3" w:rsidRPr="00062132" w:rsidRDefault="008C4CF3" w:rsidP="008C4C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8"/>
          <w:lang w:val="ru-RU"/>
        </w:rPr>
      </w:pPr>
      <w:r w:rsidRPr="00062132">
        <w:rPr>
          <w:rFonts w:ascii="Times New Roman" w:eastAsia="Times New Roman" w:hAnsi="Times New Roman" w:cs="Times New Roman"/>
          <w:b/>
          <w:caps/>
          <w:sz w:val="26"/>
          <w:szCs w:val="28"/>
        </w:rPr>
        <w:t xml:space="preserve">муниципальное БЮДЖЕТНОЕ общеобразовательное учреждение </w:t>
      </w:r>
      <w:r w:rsidRPr="00062132">
        <w:rPr>
          <w:rFonts w:ascii="Times New Roman" w:eastAsia="Times New Roman" w:hAnsi="Times New Roman" w:cs="Times New Roman"/>
          <w:b/>
          <w:caps/>
          <w:sz w:val="26"/>
          <w:szCs w:val="28"/>
          <w:lang w:val="ru-RU"/>
        </w:rPr>
        <w:t>“ВИНОГРАДНЕНская школа”</w:t>
      </w:r>
    </w:p>
    <w:p w14:paraId="7F9FF224" w14:textId="77777777" w:rsidR="008C4CF3" w:rsidRPr="00062132" w:rsidRDefault="008C4CF3" w:rsidP="008C4CF3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</w:rPr>
      </w:pPr>
      <w:r w:rsidRPr="00062132">
        <w:rPr>
          <w:rFonts w:ascii="Times New Roman" w:eastAsia="Calibri" w:hAnsi="Times New Roman" w:cs="Times New Roman"/>
          <w:b/>
          <w:sz w:val="26"/>
          <w:szCs w:val="28"/>
        </w:rPr>
        <w:t>АДМИНИСТРАЦИИ НОВОАЗОВСКОГО РАЙОНА</w:t>
      </w:r>
    </w:p>
    <w:p w14:paraId="36194145" w14:textId="2E1B5EDF" w:rsidR="008C4CF3" w:rsidRPr="00062132" w:rsidRDefault="008C4CF3" w:rsidP="008C4CF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2132">
        <w:rPr>
          <w:rFonts w:ascii="Times New Roman" w:eastAsia="Calibri" w:hAnsi="Times New Roman" w:cs="Times New Roman"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 w:rsidRPr="00062132">
        <w:rPr>
          <w:rFonts w:ascii="Times New Roman" w:eastAsia="Calibri" w:hAnsi="Times New Roman" w:cs="Times New Roman"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ул.Центральная</w:t>
      </w:r>
      <w:proofErr w:type="spellEnd"/>
      <w:r w:rsidRPr="00062132">
        <w:rPr>
          <w:rFonts w:ascii="Times New Roman" w:eastAsia="Calibri" w:hAnsi="Times New Roman" w:cs="Times New Roman"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38, с. Виноградное, Новоазовский район, </w:t>
      </w:r>
      <w:r w:rsidR="009F53F7">
        <w:rPr>
          <w:rFonts w:ascii="Times New Roman" w:eastAsia="Calibri" w:hAnsi="Times New Roman" w:cs="Times New Roman"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62132">
        <w:rPr>
          <w:rFonts w:ascii="Times New Roman" w:eastAsia="Calibri" w:hAnsi="Times New Roman" w:cs="Times New Roman"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87642 </w:t>
      </w:r>
      <w:r w:rsidRPr="00062132">
        <w:rPr>
          <w:rFonts w:ascii="Times New Roman" w:eastAsia="Calibri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</w:t>
      </w:r>
    </w:p>
    <w:p w14:paraId="01E9C704" w14:textId="77777777" w:rsidR="008C4CF3" w:rsidRPr="00062132" w:rsidRDefault="008C4CF3" w:rsidP="008C4CF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14:paraId="00849ADB" w14:textId="77777777" w:rsidR="008C4CF3" w:rsidRPr="00062132" w:rsidRDefault="008C4CF3" w:rsidP="008C4CF3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14:paraId="7A357217" w14:textId="77777777" w:rsidR="008C4CF3" w:rsidRPr="00062132" w:rsidRDefault="008C4CF3" w:rsidP="008C4CF3">
      <w:pPr>
        <w:spacing w:after="0" w:line="276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14:paraId="6F66C579" w14:textId="77777777" w:rsidR="008C4CF3" w:rsidRDefault="008C4CF3" w:rsidP="008C4CF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54B299FC" w14:textId="2723C9A0" w:rsidR="008C4CF3" w:rsidRDefault="00EC2382" w:rsidP="008C4CF3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val="ru-RU"/>
        </w:rPr>
        <w:t>18</w:t>
      </w:r>
      <w:r w:rsidR="00B946FB">
        <w:rPr>
          <w:rFonts w:ascii="Times New Roman" w:eastAsia="Calibri" w:hAnsi="Times New Roman" w:cs="Times New Roman"/>
          <w:sz w:val="26"/>
          <w:szCs w:val="26"/>
          <w:lang w:val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4</w:t>
      </w:r>
      <w:r w:rsidR="00B946FB">
        <w:rPr>
          <w:rFonts w:ascii="Times New Roman" w:eastAsia="Calibri" w:hAnsi="Times New Roman" w:cs="Times New Roman"/>
          <w:sz w:val="26"/>
          <w:szCs w:val="26"/>
          <w:lang w:val="ru-RU"/>
        </w:rPr>
        <w:t>.202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4  </w:t>
      </w:r>
      <w:r w:rsidR="00587185">
        <w:rPr>
          <w:rFonts w:ascii="Times New Roman" w:eastAsia="Calibri" w:hAnsi="Times New Roman" w:cs="Times New Roman"/>
          <w:sz w:val="26"/>
          <w:szCs w:val="26"/>
          <w:lang w:val="ru-RU"/>
        </w:rPr>
        <w:t>№</w:t>
      </w:r>
      <w:proofErr w:type="gramEnd"/>
      <w:r w:rsidR="0058718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14:paraId="06A75B6A" w14:textId="5D6A9B9E" w:rsidR="00EC2382" w:rsidRPr="00EC2382" w:rsidRDefault="00EC2382">
      <w:pPr>
        <w:rPr>
          <w:rFonts w:ascii="Times New Roman" w:hAnsi="Times New Roman" w:cs="Times New Roman"/>
          <w:sz w:val="24"/>
          <w:szCs w:val="24"/>
        </w:rPr>
      </w:pPr>
    </w:p>
    <w:p w14:paraId="162A395B" w14:textId="77777777" w:rsidR="00EC2382" w:rsidRPr="00EC2382" w:rsidRDefault="00EC2382" w:rsidP="00EC2382">
      <w:pPr>
        <w:pStyle w:val="1"/>
        <w:numPr>
          <w:ilvl w:val="0"/>
          <w:numId w:val="0"/>
        </w:numPr>
        <w:ind w:left="-5" w:right="0"/>
        <w:rPr>
          <w:sz w:val="24"/>
          <w:szCs w:val="24"/>
        </w:rPr>
      </w:pPr>
      <w:r w:rsidRPr="00EC2382">
        <w:rPr>
          <w:sz w:val="24"/>
          <w:szCs w:val="24"/>
        </w:rPr>
        <w:t>О создании психолого-педагогического консилиума (</w:t>
      </w:r>
      <w:proofErr w:type="spellStart"/>
      <w:r w:rsidRPr="00EC2382">
        <w:rPr>
          <w:sz w:val="24"/>
          <w:szCs w:val="24"/>
        </w:rPr>
        <w:t>ППк</w:t>
      </w:r>
      <w:proofErr w:type="spellEnd"/>
      <w:r w:rsidRPr="00EC2382">
        <w:rPr>
          <w:sz w:val="24"/>
          <w:szCs w:val="24"/>
        </w:rPr>
        <w:t xml:space="preserve">) </w:t>
      </w:r>
    </w:p>
    <w:p w14:paraId="6CE715DF" w14:textId="77777777" w:rsidR="00EC2382" w:rsidRPr="00EC2382" w:rsidRDefault="00EC2382" w:rsidP="00EC238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b/>
          <w:color w:val="262633"/>
          <w:sz w:val="24"/>
          <w:szCs w:val="24"/>
        </w:rPr>
        <w:t xml:space="preserve"> </w:t>
      </w:r>
    </w:p>
    <w:p w14:paraId="783F0697" w14:textId="3F44CA4B" w:rsidR="00EC2382" w:rsidRPr="00EC2382" w:rsidRDefault="00EC2382" w:rsidP="00EC2382">
      <w:pPr>
        <w:spacing w:after="0" w:line="247" w:lineRule="auto"/>
        <w:ind w:right="45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На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основании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части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5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статьи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39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Закона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Донецкой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Народной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Республики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«Об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образовании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»,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подпункта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12.82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пункта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12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раздела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II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Положения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о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Министерстве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образования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и науки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Донецкой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Народной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Республики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утвержденного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Постановлением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Совета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Министров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Донецкой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Народной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Республики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от 22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июля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2015 г. № 13-43 (с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изменениями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), с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целью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организации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и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оказания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психолого</w:t>
      </w:r>
      <w:r>
        <w:rPr>
          <w:rFonts w:ascii="Times New Roman" w:hAnsi="Times New Roman" w:cs="Times New Roman"/>
          <w:color w:val="0A0A0A"/>
          <w:sz w:val="24"/>
          <w:szCs w:val="24"/>
          <w:lang w:val="ru-RU"/>
        </w:rPr>
        <w:t>-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педагогической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медицинской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и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социальной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помощи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детям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испытывающим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трудности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в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освоении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основных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общеобразовательных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программ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развития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и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социальной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color w:val="0A0A0A"/>
          <w:sz w:val="24"/>
          <w:szCs w:val="24"/>
        </w:rPr>
        <w:t>адаптации</w:t>
      </w:r>
      <w:proofErr w:type="spellEnd"/>
      <w:r w:rsidRPr="00EC2382">
        <w:rPr>
          <w:rFonts w:ascii="Times New Roman" w:hAnsi="Times New Roman" w:cs="Times New Roman"/>
          <w:color w:val="0A0A0A"/>
          <w:sz w:val="24"/>
          <w:szCs w:val="24"/>
        </w:rPr>
        <w:t xml:space="preserve">,  </w:t>
      </w:r>
    </w:p>
    <w:p w14:paraId="24ECD55B" w14:textId="77777777" w:rsidR="00EC2382" w:rsidRPr="00EC2382" w:rsidRDefault="00EC2382" w:rsidP="00EC2382">
      <w:pPr>
        <w:spacing w:after="82" w:line="256" w:lineRule="auto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eastAsia="Arial" w:hAnsi="Times New Roman" w:cs="Times New Roman"/>
          <w:color w:val="0A0A0A"/>
          <w:sz w:val="24"/>
          <w:szCs w:val="24"/>
        </w:rPr>
        <w:t xml:space="preserve"> </w:t>
      </w:r>
    </w:p>
    <w:p w14:paraId="2CC1B956" w14:textId="77777777" w:rsidR="00EC2382" w:rsidRP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ПРИКАЗЫВАЮ:  </w:t>
      </w:r>
    </w:p>
    <w:p w14:paraId="1EEFD157" w14:textId="77777777" w:rsidR="00EC2382" w:rsidRPr="00EC2382" w:rsidRDefault="00EC2382" w:rsidP="00EC2382">
      <w:pPr>
        <w:spacing w:after="24" w:line="256" w:lineRule="auto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B5E25" w14:textId="1C2776C5" w:rsidR="00EC2382" w:rsidRPr="00EC2382" w:rsidRDefault="00EC2382" w:rsidP="00EC2382">
      <w:pPr>
        <w:spacing w:after="10" w:line="268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 w:rsidRPr="00EC2382">
        <w:rPr>
          <w:rFonts w:ascii="Times New Roman" w:hAnsi="Times New Roman" w:cs="Times New Roman"/>
          <w:sz w:val="24"/>
          <w:szCs w:val="24"/>
        </w:rPr>
        <w:t xml:space="preserve">Утвердить 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proofErr w:type="gramEnd"/>
      <w:r w:rsidRPr="00EC2382">
        <w:rPr>
          <w:rFonts w:ascii="Times New Roman" w:hAnsi="Times New Roman" w:cs="Times New Roman"/>
          <w:sz w:val="24"/>
          <w:szCs w:val="24"/>
        </w:rPr>
        <w:t xml:space="preserve"> о психолого-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консилиуме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1) </w:t>
      </w:r>
    </w:p>
    <w:p w14:paraId="48077567" w14:textId="262F33F9" w:rsidR="00EC2382" w:rsidRPr="00EC2382" w:rsidRDefault="00EC2382" w:rsidP="00EC2382">
      <w:pPr>
        <w:spacing w:after="0" w:line="268" w:lineRule="auto"/>
        <w:ind w:right="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консилиум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EC2382">
        <w:rPr>
          <w:rFonts w:ascii="Times New Roman" w:hAnsi="Times New Roman" w:cs="Times New Roman"/>
          <w:sz w:val="24"/>
          <w:szCs w:val="24"/>
        </w:rPr>
        <w:t>Консилиум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>)  в</w:t>
      </w:r>
      <w:proofErr w:type="gramEnd"/>
      <w:r w:rsidRPr="00EC2382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TableGrid"/>
        <w:tblW w:w="9074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226"/>
        <w:gridCol w:w="5848"/>
      </w:tblGrid>
      <w:tr w:rsidR="00EC2382" w:rsidRPr="00EC2382" w14:paraId="0C6FB8CD" w14:textId="77777777" w:rsidTr="00EC2382">
        <w:trPr>
          <w:trHeight w:val="638"/>
        </w:trPr>
        <w:tc>
          <w:tcPr>
            <w:tcW w:w="3226" w:type="dxa"/>
            <w:hideMark/>
          </w:tcPr>
          <w:p w14:paraId="612FC097" w14:textId="77777777" w:rsidR="00EC2382" w:rsidRPr="00EC2382" w:rsidRDefault="00EC2382">
            <w:pPr>
              <w:spacing w:line="256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консилиума: </w:t>
            </w:r>
          </w:p>
        </w:tc>
        <w:tc>
          <w:tcPr>
            <w:tcW w:w="5848" w:type="dxa"/>
            <w:hideMark/>
          </w:tcPr>
          <w:p w14:paraId="7FFC4854" w14:textId="2EBF5B4E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Дикая В.В.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школы. </w:t>
            </w:r>
          </w:p>
        </w:tc>
      </w:tr>
      <w:tr w:rsidR="00EC2382" w:rsidRPr="00EC2382" w14:paraId="562945E7" w14:textId="77777777" w:rsidTr="00EC2382">
        <w:trPr>
          <w:trHeight w:val="646"/>
        </w:trPr>
        <w:tc>
          <w:tcPr>
            <w:tcW w:w="3226" w:type="dxa"/>
            <w:hideMark/>
          </w:tcPr>
          <w:p w14:paraId="24A894D8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Члены консилиума: </w:t>
            </w:r>
          </w:p>
        </w:tc>
        <w:tc>
          <w:tcPr>
            <w:tcW w:w="5848" w:type="dxa"/>
            <w:hideMark/>
          </w:tcPr>
          <w:p w14:paraId="6B4C140E" w14:textId="77777777" w:rsid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Шкляр Л.Г.</w:t>
            </w: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</w:p>
          <w:p w14:paraId="7262DF9C" w14:textId="5D6336AA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Збандут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Л.Г.</w:t>
            </w:r>
            <w:proofErr w:type="gram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воспитательной работе</w:t>
            </w:r>
          </w:p>
        </w:tc>
      </w:tr>
      <w:tr w:rsidR="00EC2382" w:rsidRPr="00EC2382" w14:paraId="73AC47C2" w14:textId="77777777" w:rsidTr="00EC2382">
        <w:trPr>
          <w:trHeight w:val="316"/>
        </w:trPr>
        <w:tc>
          <w:tcPr>
            <w:tcW w:w="3226" w:type="dxa"/>
            <w:hideMark/>
          </w:tcPr>
          <w:p w14:paraId="086B8DDB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8" w:type="dxa"/>
            <w:hideMark/>
          </w:tcPr>
          <w:p w14:paraId="212DC35B" w14:textId="195D16A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Стеценко О.В.</w:t>
            </w: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начальных классов</w:t>
            </w:r>
          </w:p>
        </w:tc>
      </w:tr>
    </w:tbl>
    <w:p w14:paraId="301E382C" w14:textId="065754C1" w:rsidR="00EC2382" w:rsidRPr="00EC2382" w:rsidRDefault="00EC2382" w:rsidP="00EC2382">
      <w:pPr>
        <w:spacing w:after="10" w:line="264" w:lineRule="auto"/>
        <w:ind w:left="3236" w:right="1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Мудрая Вероника Владимировна – педагог - организатор</w:t>
      </w:r>
    </w:p>
    <w:p w14:paraId="125DCE3F" w14:textId="574405E8" w:rsidR="00EC2382" w:rsidRPr="00EC2382" w:rsidRDefault="00B81404" w:rsidP="00B81404">
      <w:pPr>
        <w:spacing w:after="7" w:line="268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Консилиуму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Положения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о психолого-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консилиуме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6661B7" w14:textId="37526FF9" w:rsidR="00EC2382" w:rsidRDefault="00B81404" w:rsidP="00B81404">
      <w:pPr>
        <w:spacing w:after="8" w:line="268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EC2382" w:rsidRPr="00EC2382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график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заседаний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консилиума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D203218" w14:textId="624D57B4" w:rsidR="00EC2382" w:rsidRPr="00EC2382" w:rsidRDefault="00B81404" w:rsidP="00EC2382">
      <w:pPr>
        <w:tabs>
          <w:tab w:val="center" w:pos="4416"/>
        </w:tabs>
        <w:spacing w:after="0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EC2382" w:rsidRPr="00EC2382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исполнения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 оставляю за </w:t>
      </w:r>
      <w:proofErr w:type="spellStart"/>
      <w:r w:rsidR="00EC2382" w:rsidRPr="00EC2382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="00EC2382" w:rsidRPr="00EC23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E80AE" w14:textId="77777777" w:rsidR="00EC2382" w:rsidRPr="00EC2382" w:rsidRDefault="00EC2382" w:rsidP="00EC2382">
      <w:pPr>
        <w:spacing w:after="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D7945" w14:textId="77777777" w:rsidR="00B81404" w:rsidRPr="00EC2382" w:rsidRDefault="00EC2382" w:rsidP="00B814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r w:rsidR="00B81404" w:rsidRPr="00EC2382">
        <w:rPr>
          <w:rFonts w:ascii="Times New Roman" w:hAnsi="Times New Roman" w:cs="Times New Roman"/>
          <w:sz w:val="24"/>
          <w:szCs w:val="24"/>
          <w:lang w:val="ru-RU"/>
        </w:rPr>
        <w:t>И. о. директора</w:t>
      </w:r>
      <w:r w:rsidR="00B81404" w:rsidRPr="00EC238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81404" w:rsidRPr="00EC238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81404" w:rsidRPr="00EC238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81404" w:rsidRPr="00EC238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81404" w:rsidRPr="00EC238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81404" w:rsidRPr="00EC238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81404" w:rsidRPr="00EC238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81404" w:rsidRPr="00EC2382">
        <w:rPr>
          <w:rFonts w:ascii="Times New Roman" w:hAnsi="Times New Roman" w:cs="Times New Roman"/>
          <w:sz w:val="24"/>
          <w:szCs w:val="24"/>
          <w:lang w:val="ru-RU"/>
        </w:rPr>
        <w:tab/>
        <w:t>В. В. Дикая</w:t>
      </w:r>
    </w:p>
    <w:p w14:paraId="1D423D36" w14:textId="77777777" w:rsidR="00B81404" w:rsidRPr="00EC2382" w:rsidRDefault="00B81404" w:rsidP="00B8140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0B9BBB" w14:textId="1132FEE3" w:rsidR="00EC2382" w:rsidRPr="00B81404" w:rsidRDefault="00EC2382" w:rsidP="00EC2382">
      <w:pPr>
        <w:spacing w:after="309" w:line="25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28F7BFA" w14:textId="77777777" w:rsidR="00B81404" w:rsidRDefault="00B81404" w:rsidP="00B81404">
      <w:pPr>
        <w:spacing w:after="260" w:line="266" w:lineRule="auto"/>
        <w:ind w:right="34"/>
        <w:rPr>
          <w:rFonts w:ascii="Times New Roman" w:hAnsi="Times New Roman" w:cs="Times New Roman"/>
          <w:sz w:val="24"/>
          <w:szCs w:val="24"/>
        </w:rPr>
      </w:pPr>
    </w:p>
    <w:p w14:paraId="0DC4DA5A" w14:textId="6C68FBC4" w:rsidR="00EC2382" w:rsidRPr="00EC2382" w:rsidRDefault="00EC2382" w:rsidP="00EC2382">
      <w:pPr>
        <w:spacing w:after="260" w:line="266" w:lineRule="auto"/>
        <w:ind w:left="6112" w:right="3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1 к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Положению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психологопедагогическом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консилиуме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96DEF" w14:textId="77777777" w:rsidR="00EC2382" w:rsidRPr="00EC2382" w:rsidRDefault="00EC2382" w:rsidP="00EC2382">
      <w:pPr>
        <w:spacing w:after="276" w:line="256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b/>
          <w:sz w:val="24"/>
          <w:szCs w:val="24"/>
        </w:rPr>
        <w:t xml:space="preserve">КАРТА РАЗВИТИЯ РЕБЕНКА </w:t>
      </w:r>
    </w:p>
    <w:p w14:paraId="22FB4F5B" w14:textId="77777777" w:rsidR="00EC2382" w:rsidRPr="00EC2382" w:rsidRDefault="00EC2382" w:rsidP="00EC2382">
      <w:pPr>
        <w:pStyle w:val="1"/>
        <w:numPr>
          <w:ilvl w:val="0"/>
          <w:numId w:val="0"/>
        </w:numPr>
        <w:spacing w:after="270"/>
        <w:ind w:left="-5" w:right="0"/>
        <w:rPr>
          <w:sz w:val="24"/>
          <w:szCs w:val="24"/>
        </w:rPr>
      </w:pPr>
      <w:r w:rsidRPr="00EC2382">
        <w:rPr>
          <w:sz w:val="24"/>
          <w:szCs w:val="24"/>
        </w:rPr>
        <w:t xml:space="preserve">Общие сведения  </w:t>
      </w:r>
    </w:p>
    <w:p w14:paraId="1E200E42" w14:textId="77777777" w:rsidR="00EC2382" w:rsidRPr="00EC2382" w:rsidRDefault="00EC2382" w:rsidP="00EC2382">
      <w:pPr>
        <w:spacing w:after="255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1.Фамилия,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__________________________________  </w:t>
      </w:r>
    </w:p>
    <w:p w14:paraId="4ECFB64B" w14:textId="77777777" w:rsidR="00EC2382" w:rsidRPr="00EC2382" w:rsidRDefault="00EC2382" w:rsidP="00EC2382">
      <w:pPr>
        <w:spacing w:after="203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Пол _________ Дата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  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 _____  </w:t>
      </w:r>
    </w:p>
    <w:p w14:paraId="11913D8E" w14:textId="77777777" w:rsidR="00EC2382" w:rsidRPr="00EC2382" w:rsidRDefault="00EC2382" w:rsidP="00EC2382">
      <w:pPr>
        <w:spacing w:after="215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2.Состав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семьи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: ________________________________________ (мать,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отец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другие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BF3300E" w14:textId="77777777" w:rsidR="00EC2382" w:rsidRPr="00EC2382" w:rsidRDefault="00EC2382" w:rsidP="00EC2382">
      <w:pPr>
        <w:spacing w:after="255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3.Ф.И.О.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матери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_________________________________________________ </w:t>
      </w:r>
    </w:p>
    <w:p w14:paraId="0B8736CC" w14:textId="77777777" w:rsidR="00EC2382" w:rsidRPr="00EC2382" w:rsidRDefault="00EC2382" w:rsidP="00EC2382">
      <w:pPr>
        <w:spacing w:after="0" w:line="453" w:lineRule="auto"/>
        <w:ind w:left="-5" w:right="403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Возраст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Профессия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  Род занятий в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_____________________________________  </w:t>
      </w:r>
    </w:p>
    <w:p w14:paraId="5D4DDBF1" w14:textId="77777777" w:rsidR="00EC2382" w:rsidRPr="00EC2382" w:rsidRDefault="00EC2382" w:rsidP="00EC2382">
      <w:pPr>
        <w:spacing w:after="255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4.Ф.И.О.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</w:t>
      </w:r>
    </w:p>
    <w:p w14:paraId="0EFB905C" w14:textId="77777777" w:rsidR="00EC2382" w:rsidRPr="00EC2382" w:rsidRDefault="00EC2382" w:rsidP="00EC2382">
      <w:pPr>
        <w:spacing w:after="0" w:line="451" w:lineRule="auto"/>
        <w:ind w:left="-5" w:right="475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Возраст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Профессия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  Род занятий в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14:paraId="63DDCACC" w14:textId="77777777" w:rsidR="00EC2382" w:rsidRPr="00EC2382" w:rsidRDefault="00EC2382" w:rsidP="00EC2382">
      <w:pPr>
        <w:numPr>
          <w:ilvl w:val="0"/>
          <w:numId w:val="7"/>
        </w:numPr>
        <w:spacing w:after="12" w:line="268" w:lineRule="auto"/>
        <w:ind w:right="42" w:hanging="5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r w:rsidRPr="00EC2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проживает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r w:rsidRPr="00EC2382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EC2382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 </w:t>
      </w:r>
    </w:p>
    <w:p w14:paraId="4EB9E8D9" w14:textId="77777777" w:rsidR="00EC2382" w:rsidRPr="00EC2382" w:rsidRDefault="00EC2382" w:rsidP="00EC2382">
      <w:pPr>
        <w:spacing w:after="250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(родителями,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приемными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родителями,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мачехой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отчимом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опекунами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бабушкой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дедушкой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4D26A685" w14:textId="77777777" w:rsidR="00EC2382" w:rsidRPr="00EC2382" w:rsidRDefault="00EC2382" w:rsidP="00EC2382">
      <w:pPr>
        <w:numPr>
          <w:ilvl w:val="0"/>
          <w:numId w:val="7"/>
        </w:numPr>
        <w:spacing w:after="54" w:line="268" w:lineRule="auto"/>
        <w:ind w:right="42" w:hanging="5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живет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опекунами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приемными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родителями,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указать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ECF266A" w14:textId="77777777" w:rsidR="00EC2382" w:rsidRPr="00EC2382" w:rsidRDefault="00EC2382" w:rsidP="00EC2382">
      <w:pPr>
        <w:spacing w:after="240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Ф.И.О. _________________________________________________________  </w:t>
      </w:r>
    </w:p>
    <w:p w14:paraId="4C019224" w14:textId="77777777" w:rsidR="00EC2382" w:rsidRPr="00EC2382" w:rsidRDefault="00EC2382" w:rsidP="00EC2382">
      <w:pPr>
        <w:spacing w:after="250"/>
        <w:ind w:left="-5" w:right="42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Доводятся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r w:rsidRPr="00EC2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r w:rsidRPr="00EC238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  <w:r w:rsidRPr="00EC2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Возраст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r w:rsidRPr="00EC2382">
        <w:rPr>
          <w:rFonts w:ascii="Times New Roman" w:hAnsi="Times New Roman" w:cs="Times New Roman"/>
          <w:sz w:val="24"/>
          <w:szCs w:val="24"/>
        </w:rPr>
        <w:tab/>
        <w:t xml:space="preserve">_______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Профессия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  </w:t>
      </w:r>
    </w:p>
    <w:p w14:paraId="73503C8D" w14:textId="77777777" w:rsidR="00EC2382" w:rsidRPr="00EC2382" w:rsidRDefault="00EC2382" w:rsidP="00EC2382">
      <w:pPr>
        <w:spacing w:after="228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Род занятий в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</w:p>
    <w:p w14:paraId="682FE661" w14:textId="77777777" w:rsidR="00EC2382" w:rsidRPr="00EC2382" w:rsidRDefault="00EC2382" w:rsidP="00EC2382">
      <w:pPr>
        <w:numPr>
          <w:ilvl w:val="0"/>
          <w:numId w:val="7"/>
        </w:numPr>
        <w:spacing w:after="54" w:line="268" w:lineRule="auto"/>
        <w:ind w:right="42" w:hanging="5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Жилищные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семьи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__________________________________    </w:t>
      </w:r>
    </w:p>
    <w:p w14:paraId="10A60C81" w14:textId="77777777" w:rsidR="00EC2382" w:rsidRPr="00EC2382" w:rsidRDefault="00EC2382" w:rsidP="00EC2382">
      <w:pPr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отдельная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квартира,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общежитие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.)  </w:t>
      </w:r>
    </w:p>
    <w:p w14:paraId="4D3A6E9B" w14:textId="77777777" w:rsidR="00EC2382" w:rsidRPr="00EC2382" w:rsidRDefault="00EC2382" w:rsidP="00EC2382">
      <w:pPr>
        <w:numPr>
          <w:ilvl w:val="0"/>
          <w:numId w:val="7"/>
        </w:numPr>
        <w:spacing w:after="12" w:line="268" w:lineRule="auto"/>
        <w:ind w:right="42" w:hanging="5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r w:rsidRPr="00EC2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r w:rsidRPr="00EC2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r w:rsidRPr="00EC2382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  </w:t>
      </w:r>
    </w:p>
    <w:p w14:paraId="55B1FD8F" w14:textId="77777777" w:rsidR="00EC2382" w:rsidRPr="00EC2382" w:rsidRDefault="00EC2382" w:rsidP="00EC2382">
      <w:pPr>
        <w:spacing w:after="0" w:line="384" w:lineRule="auto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отдельная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комната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уголок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свой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письменный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отдельное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спальное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кровать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– то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)  9.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разводе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8593B34" w14:textId="77777777" w:rsidR="00EC2382" w:rsidRPr="00EC2382" w:rsidRDefault="00EC2382" w:rsidP="00EC2382">
      <w:pPr>
        <w:spacing w:after="240"/>
        <w:ind w:left="-5" w:right="42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Возраст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на момент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развода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  </w:t>
      </w:r>
    </w:p>
    <w:p w14:paraId="02411515" w14:textId="77777777" w:rsidR="00EC2382" w:rsidRPr="00EC2382" w:rsidRDefault="00EC2382" w:rsidP="00EC2382">
      <w:pPr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проживает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развода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с ____________________________ </w:t>
      </w:r>
    </w:p>
    <w:p w14:paraId="15D27C48" w14:textId="77777777" w:rsidR="00EC2382" w:rsidRPr="00EC2382" w:rsidRDefault="00EC2382" w:rsidP="00EC2382">
      <w:pPr>
        <w:numPr>
          <w:ilvl w:val="0"/>
          <w:numId w:val="8"/>
        </w:numPr>
        <w:spacing w:after="249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домашней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обстановке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 (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вялый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угрюмый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испуганный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подвижный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легко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возбудимый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агрессивный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6F68BBB" w14:textId="77777777" w:rsidR="00EC2382" w:rsidRPr="00EC2382" w:rsidRDefault="00EC2382" w:rsidP="00EC2382">
      <w:pPr>
        <w:numPr>
          <w:ilvl w:val="0"/>
          <w:numId w:val="8"/>
        </w:numPr>
        <w:spacing w:after="239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Чрезвычайные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обстоятельства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семье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 (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развод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смерть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близких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людей) </w:t>
      </w:r>
    </w:p>
    <w:p w14:paraId="7B5B70E7" w14:textId="77777777" w:rsidR="00EC2382" w:rsidRPr="00EC2382" w:rsidRDefault="00EC2382" w:rsidP="00EC2382">
      <w:pPr>
        <w:numPr>
          <w:ilvl w:val="0"/>
          <w:numId w:val="8"/>
        </w:numPr>
        <w:spacing w:after="243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какого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пошел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в школу _________________________________   </w:t>
      </w:r>
    </w:p>
    <w:p w14:paraId="7E07444D" w14:textId="77777777" w:rsidR="00EC2382" w:rsidRPr="00EC2382" w:rsidRDefault="00EC2382" w:rsidP="00EC2382">
      <w:pPr>
        <w:numPr>
          <w:ilvl w:val="0"/>
          <w:numId w:val="8"/>
        </w:numPr>
        <w:spacing w:after="54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_______________________(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D43DDF" w14:textId="77777777" w:rsidR="00EC2382" w:rsidRPr="00EC2382" w:rsidRDefault="00EC2382" w:rsidP="00EC2382">
      <w:pPr>
        <w:spacing w:after="255"/>
        <w:ind w:left="-5" w:right="42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лицей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гимназия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спец.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речевая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.)  </w:t>
      </w:r>
    </w:p>
    <w:p w14:paraId="2456969D" w14:textId="77777777" w:rsidR="00EC2382" w:rsidRPr="00EC2382" w:rsidRDefault="00EC2382" w:rsidP="00EC2382">
      <w:pPr>
        <w:numPr>
          <w:ilvl w:val="0"/>
          <w:numId w:val="8"/>
        </w:numPr>
        <w:spacing w:after="54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начались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связаны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 _________________________________________________________________   </w:t>
      </w:r>
    </w:p>
    <w:p w14:paraId="28DCCF97" w14:textId="77777777" w:rsidR="00EC2382" w:rsidRPr="00EC2382" w:rsidRDefault="00EC2382" w:rsidP="00EC2382">
      <w:pPr>
        <w:numPr>
          <w:ilvl w:val="0"/>
          <w:numId w:val="8"/>
        </w:numPr>
        <w:spacing w:after="30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сегодняшний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день _______________________  </w:t>
      </w:r>
    </w:p>
    <w:p w14:paraId="3A14A36E" w14:textId="77777777" w:rsidR="00EC2382" w:rsidRPr="00EC2382" w:rsidRDefault="00EC2382" w:rsidP="00EC2382">
      <w:pPr>
        <w:numPr>
          <w:ilvl w:val="0"/>
          <w:numId w:val="8"/>
        </w:numPr>
        <w:spacing w:after="30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Любимые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школьные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предметы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__________________________________  </w:t>
      </w:r>
    </w:p>
    <w:p w14:paraId="44CE890E" w14:textId="77777777" w:rsidR="00EC2382" w:rsidRPr="00EC2382" w:rsidRDefault="00EC2382" w:rsidP="00EC2382">
      <w:pPr>
        <w:numPr>
          <w:ilvl w:val="0"/>
          <w:numId w:val="8"/>
        </w:numPr>
        <w:spacing w:after="29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Нелюбимые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школьные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предметы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  </w:t>
      </w:r>
    </w:p>
    <w:p w14:paraId="426CAC9C" w14:textId="77777777" w:rsidR="00EC2382" w:rsidRPr="00EC2382" w:rsidRDefault="00EC2382" w:rsidP="00EC2382">
      <w:pPr>
        <w:numPr>
          <w:ilvl w:val="0"/>
          <w:numId w:val="8"/>
        </w:numPr>
        <w:spacing w:after="54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с учителями ________________________________________  </w:t>
      </w:r>
    </w:p>
    <w:p w14:paraId="5E26C44C" w14:textId="77777777" w:rsidR="00EC2382" w:rsidRPr="00EC2382" w:rsidRDefault="00EC2382" w:rsidP="00EC2382">
      <w:pPr>
        <w:numPr>
          <w:ilvl w:val="0"/>
          <w:numId w:val="8"/>
        </w:numPr>
        <w:spacing w:after="26" w:line="268" w:lineRule="auto"/>
        <w:ind w:right="42" w:hanging="6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_____________________________________  20. Кратко о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возникла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спровоцирована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развивалась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каким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специалистам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обращались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0457978" w14:textId="77777777" w:rsidR="00EC2382" w:rsidRPr="00EC2382" w:rsidRDefault="00EC2382" w:rsidP="00EC2382">
      <w:pPr>
        <w:spacing w:after="4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5451AC9C" w14:textId="77777777" w:rsidR="00EC2382" w:rsidRPr="00EC2382" w:rsidRDefault="00EC2382" w:rsidP="00EC2382">
      <w:pPr>
        <w:spacing w:after="10" w:line="264" w:lineRule="auto"/>
        <w:ind w:left="-5" w:right="35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_______________________________________________________________ _______________________________________________________________ </w:t>
      </w:r>
    </w:p>
    <w:p w14:paraId="5C57C977" w14:textId="77777777" w:rsidR="00EC2382" w:rsidRPr="00EC2382" w:rsidRDefault="00EC2382" w:rsidP="00EC2382">
      <w:pPr>
        <w:spacing w:after="10" w:line="264" w:lineRule="auto"/>
        <w:ind w:left="-5" w:right="35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_______________________________________________________________ _______________________________________________________________ _______________________________________________________________ </w:t>
      </w:r>
    </w:p>
    <w:p w14:paraId="2ED8D08B" w14:textId="77777777" w:rsidR="00EC2382" w:rsidRPr="00EC2382" w:rsidRDefault="00EC2382" w:rsidP="00EC2382">
      <w:pPr>
        <w:spacing w:after="7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4EC53711" w14:textId="77777777" w:rsidR="00EC2382" w:rsidRPr="00EC2382" w:rsidRDefault="00EC2382" w:rsidP="00EC2382">
      <w:pPr>
        <w:spacing w:after="10" w:line="264" w:lineRule="auto"/>
        <w:ind w:left="-5" w:right="35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_______________________________________________________________ _______________________________________________________________ </w:t>
      </w:r>
    </w:p>
    <w:p w14:paraId="7EDE6775" w14:textId="77777777" w:rsidR="00EC2382" w:rsidRPr="00EC2382" w:rsidRDefault="00EC2382" w:rsidP="00EC2382">
      <w:pPr>
        <w:spacing w:after="5"/>
        <w:ind w:left="-5" w:right="42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3848FF05" w14:textId="24B45861" w:rsidR="00EC2382" w:rsidRDefault="00EC2382" w:rsidP="00B81404">
      <w:pPr>
        <w:spacing w:after="10" w:line="264" w:lineRule="auto"/>
        <w:ind w:left="-5" w:right="35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_______________________________________________________________ </w:t>
      </w:r>
    </w:p>
    <w:p w14:paraId="49713570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2367AA0E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4E23CB4D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4E73EE92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5EF0673F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23CF724D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61A27A51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4B205817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620C53AB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334EC9EC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0EFA7A9A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7D0B82C3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696278CB" w14:textId="77777777" w:rsidR="00EC2382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</w:rPr>
      </w:pPr>
    </w:p>
    <w:p w14:paraId="229687D4" w14:textId="77777777" w:rsidR="00B81404" w:rsidRDefault="00EC2382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</w:p>
    <w:p w14:paraId="1A0E86A0" w14:textId="77777777" w:rsidR="00B81404" w:rsidRDefault="00B81404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  <w:lang w:val="ru-RU"/>
        </w:rPr>
      </w:pPr>
    </w:p>
    <w:p w14:paraId="12D0053B" w14:textId="77777777" w:rsidR="00B81404" w:rsidRDefault="00B81404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  <w:lang w:val="ru-RU"/>
        </w:rPr>
      </w:pPr>
    </w:p>
    <w:p w14:paraId="39B19DBD" w14:textId="77777777" w:rsidR="00B81404" w:rsidRDefault="00B81404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  <w:lang w:val="ru-RU"/>
        </w:rPr>
      </w:pPr>
    </w:p>
    <w:p w14:paraId="244DF472" w14:textId="77777777" w:rsidR="00B81404" w:rsidRDefault="00B81404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  <w:lang w:val="ru-RU"/>
        </w:rPr>
      </w:pPr>
    </w:p>
    <w:p w14:paraId="7B0378C1" w14:textId="77777777" w:rsidR="00B81404" w:rsidRDefault="00B81404" w:rsidP="00EC2382">
      <w:pPr>
        <w:spacing w:after="0"/>
        <w:ind w:left="-5" w:right="42"/>
        <w:rPr>
          <w:rFonts w:ascii="Times New Roman" w:hAnsi="Times New Roman" w:cs="Times New Roman"/>
          <w:sz w:val="24"/>
          <w:szCs w:val="24"/>
          <w:lang w:val="ru-RU"/>
        </w:rPr>
      </w:pPr>
    </w:p>
    <w:p w14:paraId="4E3F321E" w14:textId="239A31E8" w:rsidR="00EC2382" w:rsidRPr="00EC2382" w:rsidRDefault="00EC2382" w:rsidP="00B81404">
      <w:pPr>
        <w:spacing w:after="0" w:line="240" w:lineRule="auto"/>
        <w:ind w:left="-5"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B814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2 </w:t>
      </w:r>
    </w:p>
    <w:p w14:paraId="697278B2" w14:textId="77777777" w:rsidR="00EC2382" w:rsidRPr="00EC2382" w:rsidRDefault="00EC2382" w:rsidP="00B81404">
      <w:pPr>
        <w:spacing w:after="129" w:line="240" w:lineRule="auto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D2FA9" w14:textId="3E45B23B" w:rsidR="00EC2382" w:rsidRPr="00EC2382" w:rsidRDefault="00B81404" w:rsidP="00B81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Утверждено </w:t>
      </w:r>
      <w:r w:rsidR="00EC2382" w:rsidRPr="00EC23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7E906F" w14:textId="77777777" w:rsidR="00B81404" w:rsidRDefault="00B81404" w:rsidP="00B81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Приказ №     от </w:t>
      </w:r>
    </w:p>
    <w:p w14:paraId="47BA9BD7" w14:textId="630B970E" w:rsidR="00B81404" w:rsidRDefault="00B81404" w:rsidP="00B814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EC2382" w:rsidRPr="00EC2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о.директора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14:paraId="24D066DA" w14:textId="16AB27E9" w:rsidR="00B81404" w:rsidRPr="00B81404" w:rsidRDefault="00B81404" w:rsidP="00B814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Дикая В.В.</w:t>
      </w:r>
    </w:p>
    <w:p w14:paraId="3F62761F" w14:textId="77777777" w:rsidR="00EC2382" w:rsidRPr="00EC2382" w:rsidRDefault="00EC2382" w:rsidP="00EC2382">
      <w:pPr>
        <w:pStyle w:val="1"/>
        <w:numPr>
          <w:ilvl w:val="0"/>
          <w:numId w:val="0"/>
        </w:numPr>
        <w:spacing w:after="0"/>
        <w:ind w:right="50"/>
        <w:jc w:val="center"/>
        <w:rPr>
          <w:sz w:val="24"/>
          <w:szCs w:val="24"/>
        </w:rPr>
      </w:pPr>
      <w:r w:rsidRPr="00EC2382">
        <w:rPr>
          <w:sz w:val="24"/>
          <w:szCs w:val="24"/>
        </w:rPr>
        <w:t xml:space="preserve">График заседаний </w:t>
      </w:r>
    </w:p>
    <w:p w14:paraId="3F5A5A8E" w14:textId="77777777" w:rsidR="00EC2382" w:rsidRPr="00EC2382" w:rsidRDefault="00EC2382" w:rsidP="00EC2382">
      <w:pPr>
        <w:spacing w:after="25" w:line="256" w:lineRule="auto"/>
        <w:ind w:right="5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консилиума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850C485" w14:textId="72D9E8FF" w:rsidR="00EC2382" w:rsidRPr="00EC2382" w:rsidRDefault="00EC2382" w:rsidP="00EC2382">
      <w:pPr>
        <w:spacing w:after="0" w:line="256" w:lineRule="auto"/>
        <w:ind w:left="2618" w:right="2590"/>
        <w:jc w:val="center"/>
        <w:rPr>
          <w:rFonts w:ascii="Times New Roman" w:hAnsi="Times New Roman" w:cs="Times New Roman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1369B">
        <w:rPr>
          <w:rFonts w:ascii="Times New Roman" w:hAnsi="Times New Roman" w:cs="Times New Roman"/>
          <w:sz w:val="24"/>
          <w:szCs w:val="24"/>
          <w:lang w:val="ru-RU"/>
        </w:rPr>
        <w:t>Винограднен</w:t>
      </w:r>
      <w:r w:rsidRPr="00EC238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школа» на 202</w:t>
      </w:r>
      <w:r w:rsidR="0001369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C2382">
        <w:rPr>
          <w:rFonts w:ascii="Times New Roman" w:hAnsi="Times New Roman" w:cs="Times New Roman"/>
          <w:sz w:val="24"/>
          <w:szCs w:val="24"/>
        </w:rPr>
        <w:t>-202</w:t>
      </w:r>
      <w:r w:rsidR="0001369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C2382">
        <w:rPr>
          <w:rFonts w:ascii="Times New Roman" w:hAnsi="Times New Roman" w:cs="Times New Roman"/>
          <w:sz w:val="24"/>
          <w:szCs w:val="24"/>
        </w:rPr>
        <w:t xml:space="preserve"> у</w:t>
      </w:r>
      <w:proofErr w:type="spellStart"/>
      <w:r w:rsidRPr="00EC2382">
        <w:rPr>
          <w:rFonts w:ascii="Times New Roman" w:hAnsi="Times New Roman" w:cs="Times New Roman"/>
          <w:sz w:val="24"/>
          <w:szCs w:val="24"/>
        </w:rPr>
        <w:t>чебный</w:t>
      </w:r>
      <w:proofErr w:type="spellEnd"/>
      <w:r w:rsidRPr="00EC2382">
        <w:rPr>
          <w:rFonts w:ascii="Times New Roman" w:hAnsi="Times New Roman" w:cs="Times New Roman"/>
          <w:sz w:val="24"/>
          <w:szCs w:val="24"/>
        </w:rPr>
        <w:t xml:space="preserve"> год </w:t>
      </w:r>
    </w:p>
    <w:tbl>
      <w:tblPr>
        <w:tblStyle w:val="TableGrid"/>
        <w:tblW w:w="10139" w:type="dxa"/>
        <w:tblInd w:w="-108" w:type="dxa"/>
        <w:tblCellMar>
          <w:top w:w="9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816"/>
        <w:gridCol w:w="4794"/>
        <w:gridCol w:w="2393"/>
        <w:gridCol w:w="2136"/>
      </w:tblGrid>
      <w:tr w:rsidR="00EC2382" w:rsidRPr="00EC2382" w14:paraId="2DFFDF28" w14:textId="77777777" w:rsidTr="00EC2382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FC802" w14:textId="77777777" w:rsidR="00EC2382" w:rsidRPr="00EC2382" w:rsidRDefault="00EC2382">
            <w:pPr>
              <w:spacing w:after="18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FF8B637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п/п 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2C60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Тема заседания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5B42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BBA89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EC2382" w:rsidRPr="00EC2382" w14:paraId="59FFF49E" w14:textId="77777777" w:rsidTr="00EC2382">
        <w:trPr>
          <w:trHeight w:val="32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BCA6" w14:textId="77777777" w:rsidR="00EC2382" w:rsidRPr="00EC2382" w:rsidRDefault="00EC2382">
            <w:pPr>
              <w:spacing w:line="256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21236" w14:textId="0163D899" w:rsidR="00EC2382" w:rsidRPr="00EC2382" w:rsidRDefault="00EC23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1.Анализ работы консилиума в 202</w:t>
            </w:r>
            <w:r w:rsidR="00013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013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утверждение состава консилиума и плана работы на </w:t>
            </w:r>
          </w:p>
          <w:p w14:paraId="47B1564B" w14:textId="5C0B0AA7" w:rsidR="00EC2382" w:rsidRPr="00EC2382" w:rsidRDefault="00EC2382">
            <w:pPr>
              <w:spacing w:after="2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3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3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1A679D" w14:textId="77777777" w:rsidR="0001369B" w:rsidRDefault="00EC2382" w:rsidP="0001369B">
            <w:pPr>
              <w:spacing w:line="27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2. Комплектование списков учащихся по оказанию ППМС помощи: -с ОВЗ, согласно заключениям ПМПК и заявлений родителей;</w:t>
            </w:r>
          </w:p>
          <w:p w14:paraId="6531B2F7" w14:textId="7AFE2690" w:rsidR="00EC2382" w:rsidRPr="00EC2382" w:rsidRDefault="00EC2382" w:rsidP="0001369B">
            <w:pPr>
              <w:spacing w:line="27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-испытывающие трудности в обучении.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A863" w14:textId="77777777" w:rsidR="00EC2382" w:rsidRPr="00EC2382" w:rsidRDefault="00EC2382">
            <w:pPr>
              <w:spacing w:line="256" w:lineRule="auto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C511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EC2382" w:rsidRPr="00EC2382" w14:paraId="04AA36C8" w14:textId="77777777" w:rsidTr="00EC2382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2A43" w14:textId="77777777" w:rsidR="00EC2382" w:rsidRPr="00EC2382" w:rsidRDefault="00EC2382">
            <w:pPr>
              <w:spacing w:line="256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3684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и преемственность учащихся 1-ых и 5-ых классов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2830" w14:textId="77777777" w:rsidR="00EC2382" w:rsidRPr="00EC2382" w:rsidRDefault="00EC2382">
            <w:pPr>
              <w:spacing w:line="256" w:lineRule="auto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A929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EC2382" w:rsidRPr="00EC2382" w14:paraId="398928EE" w14:textId="77777777" w:rsidTr="00EC2382">
        <w:trPr>
          <w:trHeight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4291" w14:textId="77777777" w:rsidR="00EC2382" w:rsidRPr="00EC2382" w:rsidRDefault="00EC2382">
            <w:pPr>
              <w:spacing w:line="256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A7915" w14:textId="77777777" w:rsidR="00EC2382" w:rsidRPr="00EC2382" w:rsidRDefault="00EC2382">
            <w:pPr>
              <w:spacing w:line="276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детей учащихся с ОВЗ, учащихся испытывающих трудности в освоении основных общеобразовательных программ, развитии и социальной адаптации </w:t>
            </w:r>
          </w:p>
          <w:p w14:paraId="5484149C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(по запросам)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799C8" w14:textId="77777777" w:rsidR="00EC2382" w:rsidRPr="00EC2382" w:rsidRDefault="00EC2382">
            <w:pPr>
              <w:spacing w:line="256" w:lineRule="auto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8A30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C2382" w:rsidRPr="00EC2382" w14:paraId="44B79AE7" w14:textId="77777777" w:rsidTr="00EC2382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415F7" w14:textId="77777777" w:rsidR="00EC2382" w:rsidRPr="00EC2382" w:rsidRDefault="00EC2382">
            <w:pPr>
              <w:spacing w:line="256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86F5" w14:textId="77777777" w:rsidR="00EC2382" w:rsidRPr="00EC2382" w:rsidRDefault="00EC2382">
            <w:pPr>
              <w:spacing w:line="256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учащихся на районную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6A3B" w14:textId="77777777" w:rsidR="00EC2382" w:rsidRPr="00EC2382" w:rsidRDefault="00EC2382">
            <w:pPr>
              <w:spacing w:line="256" w:lineRule="auto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0B69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</w:tr>
      <w:tr w:rsidR="00EC2382" w:rsidRPr="00EC2382" w14:paraId="639377C7" w14:textId="77777777" w:rsidTr="00EC2382">
        <w:trPr>
          <w:trHeight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E6F00" w14:textId="77777777" w:rsidR="00EC2382" w:rsidRPr="00EC2382" w:rsidRDefault="00EC2382">
            <w:pPr>
              <w:spacing w:line="256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54018" w14:textId="77777777" w:rsidR="00EC2382" w:rsidRPr="00EC2382" w:rsidRDefault="00EC2382">
            <w:pPr>
              <w:spacing w:line="256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школьного консилиума по запросам администрации, педагогов, родителей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8C48B" w14:textId="77777777" w:rsidR="00EC2382" w:rsidRPr="00EC2382" w:rsidRDefault="00EC2382">
            <w:pPr>
              <w:spacing w:line="256" w:lineRule="auto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8CAA8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C2382" w:rsidRPr="00EC2382" w14:paraId="7BE7D1D5" w14:textId="77777777" w:rsidTr="00EC2382">
        <w:trPr>
          <w:trHeight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0AF3" w14:textId="77777777" w:rsidR="00EC2382" w:rsidRPr="00EC2382" w:rsidRDefault="00EC2382">
            <w:pPr>
              <w:spacing w:line="256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D735" w14:textId="77777777" w:rsidR="00EC2382" w:rsidRPr="00EC2382" w:rsidRDefault="00EC2382">
            <w:pPr>
              <w:spacing w:line="256" w:lineRule="auto"/>
              <w:ind w:right="138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школьного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D84E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1030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C2382" w:rsidRPr="00EC2382" w14:paraId="46F74287" w14:textId="77777777" w:rsidTr="00EC2382">
        <w:trPr>
          <w:trHeight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D4C3" w14:textId="77777777" w:rsidR="00EC2382" w:rsidRPr="00EC2382" w:rsidRDefault="00EC23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40467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8270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42D" w14:textId="77777777" w:rsidR="00EC2382" w:rsidRPr="00EC2382" w:rsidRDefault="00EC23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382" w:rsidRPr="00EC2382" w14:paraId="32E93BB6" w14:textId="77777777" w:rsidTr="00EC2382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00705" w14:textId="77777777" w:rsidR="00EC2382" w:rsidRPr="00EC2382" w:rsidRDefault="00EC2382">
            <w:pPr>
              <w:spacing w:line="256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A0A5B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2019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2D29" w14:textId="77777777" w:rsidR="00EC2382" w:rsidRPr="00EC2382" w:rsidRDefault="00EC23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A48956" w14:textId="77777777" w:rsidR="00EC2382" w:rsidRPr="00EC2382" w:rsidRDefault="00EC2382" w:rsidP="00EC2382">
      <w:pPr>
        <w:spacing w:after="0" w:line="256" w:lineRule="auto"/>
        <w:ind w:left="4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0D962" w14:textId="16006E67" w:rsidR="00EC2382" w:rsidRPr="00EC2382" w:rsidRDefault="00EC2382">
      <w:pPr>
        <w:rPr>
          <w:rFonts w:ascii="Times New Roman" w:hAnsi="Times New Roman" w:cs="Times New Roman"/>
          <w:sz w:val="24"/>
          <w:szCs w:val="24"/>
        </w:rPr>
      </w:pPr>
    </w:p>
    <w:p w14:paraId="29982B2E" w14:textId="4DBD3B4F" w:rsidR="00EC2382" w:rsidRPr="00EC2382" w:rsidRDefault="00EC2382">
      <w:pPr>
        <w:rPr>
          <w:rFonts w:ascii="Times New Roman" w:hAnsi="Times New Roman" w:cs="Times New Roman"/>
          <w:sz w:val="24"/>
          <w:szCs w:val="24"/>
        </w:rPr>
      </w:pPr>
    </w:p>
    <w:p w14:paraId="6F9916FE" w14:textId="5F14118C" w:rsidR="00EC2382" w:rsidRPr="00EC2382" w:rsidRDefault="00EC2382">
      <w:pPr>
        <w:rPr>
          <w:rFonts w:ascii="Times New Roman" w:hAnsi="Times New Roman" w:cs="Times New Roman"/>
          <w:sz w:val="24"/>
          <w:szCs w:val="24"/>
        </w:rPr>
      </w:pPr>
    </w:p>
    <w:p w14:paraId="1FF20AB1" w14:textId="2390F22F" w:rsidR="00EC2382" w:rsidRPr="00EC2382" w:rsidRDefault="00EC2382">
      <w:pPr>
        <w:rPr>
          <w:rFonts w:ascii="Times New Roman" w:hAnsi="Times New Roman" w:cs="Times New Roman"/>
          <w:sz w:val="24"/>
          <w:szCs w:val="24"/>
        </w:rPr>
      </w:pPr>
    </w:p>
    <w:p w14:paraId="0AA7AC4D" w14:textId="5D89B46D" w:rsidR="00EC2382" w:rsidRPr="00EC2382" w:rsidRDefault="00EC2382">
      <w:pPr>
        <w:rPr>
          <w:rFonts w:ascii="Times New Roman" w:hAnsi="Times New Roman" w:cs="Times New Roman"/>
          <w:sz w:val="24"/>
          <w:szCs w:val="24"/>
        </w:rPr>
      </w:pPr>
    </w:p>
    <w:p w14:paraId="06DBAB1E" w14:textId="77777777" w:rsidR="00EC2382" w:rsidRPr="00EC2382" w:rsidRDefault="00EC2382">
      <w:pPr>
        <w:rPr>
          <w:rFonts w:ascii="Times New Roman" w:hAnsi="Times New Roman" w:cs="Times New Roman"/>
          <w:sz w:val="24"/>
          <w:szCs w:val="24"/>
        </w:rPr>
      </w:pPr>
    </w:p>
    <w:p w14:paraId="45CCF870" w14:textId="77777777" w:rsidR="008C4CF3" w:rsidRPr="00EC2382" w:rsidRDefault="008C4CF3" w:rsidP="00F553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63B0DC" w14:textId="77777777" w:rsidR="008C4CF3" w:rsidRPr="00EC2382" w:rsidRDefault="008C4CF3">
      <w:pPr>
        <w:rPr>
          <w:rFonts w:ascii="Times New Roman" w:hAnsi="Times New Roman" w:cs="Times New Roman"/>
          <w:sz w:val="24"/>
          <w:szCs w:val="24"/>
        </w:rPr>
      </w:pPr>
    </w:p>
    <w:p w14:paraId="1D3D17F1" w14:textId="77777777" w:rsidR="008C4CF3" w:rsidRPr="00EC2382" w:rsidRDefault="008C4CF3">
      <w:pPr>
        <w:rPr>
          <w:rFonts w:ascii="Times New Roman" w:hAnsi="Times New Roman" w:cs="Times New Roman"/>
          <w:sz w:val="24"/>
          <w:szCs w:val="24"/>
        </w:rPr>
      </w:pPr>
    </w:p>
    <w:p w14:paraId="4BCC2EA6" w14:textId="77777777" w:rsidR="008C4CF3" w:rsidRPr="00EC2382" w:rsidRDefault="008C4CF3">
      <w:pPr>
        <w:rPr>
          <w:rFonts w:ascii="Times New Roman" w:hAnsi="Times New Roman" w:cs="Times New Roman"/>
          <w:sz w:val="24"/>
          <w:szCs w:val="24"/>
        </w:rPr>
      </w:pPr>
    </w:p>
    <w:sectPr w:rsidR="008C4CF3" w:rsidRPr="00EC23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604B"/>
    <w:multiLevelType w:val="hybridMultilevel"/>
    <w:tmpl w:val="E2C658E6"/>
    <w:lvl w:ilvl="0" w:tplc="DD70A3FE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0E272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874023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A2C12B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5904FC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507D9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368C8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FBC108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EE148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554418"/>
    <w:multiLevelType w:val="hybridMultilevel"/>
    <w:tmpl w:val="4502E4E2"/>
    <w:lvl w:ilvl="0" w:tplc="59441B2A">
      <w:start w:val="5"/>
      <w:numFmt w:val="decimal"/>
      <w:lvlText w:val="%1."/>
      <w:lvlJc w:val="left"/>
      <w:pPr>
        <w:ind w:left="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44C8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B46A7F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D7EE5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D6139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642AED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8E90A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30A2C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74964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D8222B9"/>
    <w:multiLevelType w:val="hybridMultilevel"/>
    <w:tmpl w:val="8768072E"/>
    <w:lvl w:ilvl="0" w:tplc="BDC0F8F2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6BCA3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24BD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60A46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380C5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905EA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A42D4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E9C4BF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2E8D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C74CD6"/>
    <w:multiLevelType w:val="hybridMultilevel"/>
    <w:tmpl w:val="CDEA1FB2"/>
    <w:lvl w:ilvl="0" w:tplc="785E1084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AFC751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15678D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7AD5E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11086C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7E082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2EC64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96398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2CADA4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297EFB"/>
    <w:multiLevelType w:val="hybridMultilevel"/>
    <w:tmpl w:val="742AC946"/>
    <w:lvl w:ilvl="0" w:tplc="284064A2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3AAFA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2E48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8EEA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ECB1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A9499B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C83B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A28013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C80B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28C67C6"/>
    <w:multiLevelType w:val="hybridMultilevel"/>
    <w:tmpl w:val="B2F01A96"/>
    <w:lvl w:ilvl="0" w:tplc="2D209FF0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30CB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BBE2E0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14F24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EDE424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F12891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DEDD1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D66262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822730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42370BF"/>
    <w:multiLevelType w:val="hybridMultilevel"/>
    <w:tmpl w:val="599AD774"/>
    <w:lvl w:ilvl="0" w:tplc="3C2481CE">
      <w:start w:val="10"/>
      <w:numFmt w:val="decimal"/>
      <w:lvlText w:val="%1."/>
      <w:lvlJc w:val="left"/>
      <w:pPr>
        <w:ind w:left="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1AB53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52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14D6D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F441E3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C62F4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7CAA1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16B81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162ED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99E0E88"/>
    <w:multiLevelType w:val="multilevel"/>
    <w:tmpl w:val="47B420E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F3"/>
    <w:rsid w:val="0001369B"/>
    <w:rsid w:val="002146BE"/>
    <w:rsid w:val="00385986"/>
    <w:rsid w:val="003F0339"/>
    <w:rsid w:val="00587185"/>
    <w:rsid w:val="008C4CF3"/>
    <w:rsid w:val="009F53F7"/>
    <w:rsid w:val="00A004CE"/>
    <w:rsid w:val="00B81404"/>
    <w:rsid w:val="00B946FB"/>
    <w:rsid w:val="00C50640"/>
    <w:rsid w:val="00DE076B"/>
    <w:rsid w:val="00EC2382"/>
    <w:rsid w:val="00F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0137"/>
  <w15:chartTrackingRefBased/>
  <w15:docId w15:val="{3ACC916F-3812-423D-B866-AB2C31B9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F3"/>
  </w:style>
  <w:style w:type="paragraph" w:styleId="1">
    <w:name w:val="heading 1"/>
    <w:next w:val="a"/>
    <w:link w:val="10"/>
    <w:uiPriority w:val="9"/>
    <w:qFormat/>
    <w:rsid w:val="00EC2382"/>
    <w:pPr>
      <w:keepNext/>
      <w:keepLines/>
      <w:numPr>
        <w:numId w:val="1"/>
      </w:numPr>
      <w:spacing w:after="13" w:line="256" w:lineRule="auto"/>
      <w:ind w:left="10" w:right="5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2382"/>
    <w:rPr>
      <w:rFonts w:ascii="Times New Roman" w:eastAsia="Times New Roman" w:hAnsi="Times New Roman" w:cs="Times New Roman"/>
      <w:b/>
      <w:color w:val="000000"/>
      <w:sz w:val="28"/>
      <w:lang w:val="ru-UA" w:eastAsia="ru-UA"/>
    </w:rPr>
  </w:style>
  <w:style w:type="table" w:customStyle="1" w:styleId="TableGrid">
    <w:name w:val="TableGrid"/>
    <w:rsid w:val="00EC2382"/>
    <w:pPr>
      <w:spacing w:after="0" w:line="240" w:lineRule="auto"/>
    </w:pPr>
    <w:rPr>
      <w:rFonts w:eastAsiaTheme="minorEastAsia"/>
      <w:lang w:val="ru-UA" w:eastAsia="ru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14</cp:revision>
  <cp:lastPrinted>2023-06-01T07:10:00Z</cp:lastPrinted>
  <dcterms:created xsi:type="dcterms:W3CDTF">2022-07-27T16:03:00Z</dcterms:created>
  <dcterms:modified xsi:type="dcterms:W3CDTF">2024-04-18T13:01:00Z</dcterms:modified>
</cp:coreProperties>
</file>